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F04E8D" w:rsidRDefault="000B0F02" w:rsidP="00872983">
      <w:pPr>
        <w:pStyle w:val="NoSpacing"/>
        <w:rPr>
          <w:i/>
          <w:sz w:val="20"/>
          <w:szCs w:val="20"/>
        </w:rPr>
      </w:pPr>
      <w:r w:rsidRPr="000B0F02">
        <w:rPr>
          <w:sz w:val="20"/>
          <w:szCs w:val="20"/>
        </w:rPr>
        <w:t xml:space="preserve">Obvezni i preventivni zdravstveni pregledi </w:t>
      </w:r>
      <w:r w:rsidR="00AE3EA6" w:rsidRPr="00AE3EA6">
        <w:rPr>
          <w:sz w:val="20"/>
          <w:szCs w:val="20"/>
        </w:rPr>
        <w:t>zaposlenika</w:t>
      </w:r>
    </w:p>
    <w:p w:rsidR="000B0F02" w:rsidRPr="00A50E51" w:rsidRDefault="000B0F02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F27359">
        <w:rPr>
          <w:sz w:val="20"/>
          <w:szCs w:val="20"/>
        </w:rPr>
        <w:t>73</w:t>
      </w:r>
      <w:r w:rsidR="00AE3EA6">
        <w:rPr>
          <w:sz w:val="20"/>
          <w:szCs w:val="20"/>
        </w:rPr>
        <w:t>-20</w:t>
      </w:r>
      <w:r w:rsidR="00D83F77">
        <w:rPr>
          <w:sz w:val="20"/>
          <w:szCs w:val="20"/>
        </w:rPr>
        <w:t>2</w:t>
      </w:r>
      <w:r w:rsidR="00F27359">
        <w:rPr>
          <w:sz w:val="20"/>
          <w:szCs w:val="20"/>
        </w:rPr>
        <w:t>2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  <w:shd w:val="clear" w:color="auto" w:fill="D99594" w:themeFill="accent2" w:themeFillTint="99"/>
      </w:pPr>
      <w:r>
        <w:t>IV. KRITERIJI ZA ODABIR GOSPODARSKOG SUBJEKTA</w:t>
      </w:r>
    </w:p>
    <w:p w:rsidR="00702610" w:rsidRDefault="00702610" w:rsidP="00702610">
      <w:pPr>
        <w:pStyle w:val="NoSpacing"/>
      </w:pPr>
    </w:p>
    <w:p w:rsidR="00702610" w:rsidRDefault="00702610" w:rsidP="00702610">
      <w:pPr>
        <w:pStyle w:val="NoSpacing"/>
        <w:shd w:val="clear" w:color="auto" w:fill="E5B8B7" w:themeFill="accent2" w:themeFillTint="66"/>
      </w:pPr>
      <w:r>
        <w:t>A: Sposobnost za obavljanje profesionalne djelatnosti</w:t>
      </w:r>
    </w:p>
    <w:p w:rsidR="00702610" w:rsidRDefault="0070261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Je li potrebno određeno ovlaštenje kako bi se mogla izvršiti predmetna usluga u državi</w:t>
            </w:r>
          </w:p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 xml:space="preserve">poslovnog </w:t>
            </w:r>
            <w:proofErr w:type="spellStart"/>
            <w:r w:rsidRPr="00702610">
              <w:rPr>
                <w:sz w:val="20"/>
                <w:szCs w:val="20"/>
              </w:rPr>
              <w:t>nastana</w:t>
            </w:r>
            <w:proofErr w:type="spellEnd"/>
            <w:r w:rsidRPr="00702610">
              <w:rPr>
                <w:sz w:val="20"/>
                <w:szCs w:val="20"/>
              </w:rPr>
              <w:t xml:space="preserve"> gospodarskog subjekta?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Pr="00702610" w:rsidRDefault="00702610" w:rsidP="00702610">
      <w:pPr>
        <w:pStyle w:val="NoSpacing"/>
        <w:rPr>
          <w:sz w:val="20"/>
          <w:szCs w:val="20"/>
        </w:rPr>
      </w:pPr>
    </w:p>
    <w:p w:rsidR="00702610" w:rsidRPr="00702610" w:rsidRDefault="00702610" w:rsidP="00702610">
      <w:pPr>
        <w:pStyle w:val="NoSpacing"/>
        <w:rPr>
          <w:sz w:val="20"/>
          <w:szCs w:val="20"/>
        </w:rPr>
      </w:pPr>
      <w:r w:rsidRPr="00702610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Ako je odgovor da, navedite o čemu je riječ i ispunjava li gospodarski subjekt taj uvjet: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  <w:tr w:rsidR="00702610" w:rsidRPr="00702610" w:rsidTr="00702610">
        <w:tc>
          <w:tcPr>
            <w:tcW w:w="4536" w:type="dxa"/>
          </w:tcPr>
          <w:p w:rsidR="00702610" w:rsidRPr="0008247E" w:rsidRDefault="00702610" w:rsidP="0070261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02610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702610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  <w:bookmarkStart w:id="0" w:name="_GoBack"/>
            <w:bookmarkEnd w:id="0"/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F27359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0B0F02"/>
    <w:rsid w:val="002A78DA"/>
    <w:rsid w:val="004811E3"/>
    <w:rsid w:val="00491C7C"/>
    <w:rsid w:val="005626B7"/>
    <w:rsid w:val="00702610"/>
    <w:rsid w:val="00864F07"/>
    <w:rsid w:val="00872983"/>
    <w:rsid w:val="00A50E51"/>
    <w:rsid w:val="00AE3EA6"/>
    <w:rsid w:val="00B35971"/>
    <w:rsid w:val="00B52D08"/>
    <w:rsid w:val="00B829F6"/>
    <w:rsid w:val="00D83F77"/>
    <w:rsid w:val="00DD3004"/>
    <w:rsid w:val="00F04E8D"/>
    <w:rsid w:val="00F16A6D"/>
    <w:rsid w:val="00F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AA81"/>
  <w15:docId w15:val="{2A2974C8-982D-4EA9-8EA7-04AF24F5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8</cp:revision>
  <cp:lastPrinted>2018-07-06T08:03:00Z</cp:lastPrinted>
  <dcterms:created xsi:type="dcterms:W3CDTF">2018-06-27T08:03:00Z</dcterms:created>
  <dcterms:modified xsi:type="dcterms:W3CDTF">2022-02-15T13:59:00Z</dcterms:modified>
</cp:coreProperties>
</file>