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DD7DEE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0B0F02" w:rsidP="00872983">
      <w:pPr>
        <w:pStyle w:val="NoSpacing"/>
        <w:rPr>
          <w:i/>
          <w:sz w:val="20"/>
          <w:szCs w:val="20"/>
        </w:rPr>
      </w:pPr>
      <w:r w:rsidRPr="000B0F02">
        <w:rPr>
          <w:sz w:val="20"/>
          <w:szCs w:val="20"/>
        </w:rPr>
        <w:t>Obvezni preventivni pregled</w:t>
      </w:r>
      <w:bookmarkStart w:id="0" w:name="_GoBack"/>
      <w:bookmarkEnd w:id="0"/>
      <w:r w:rsidRPr="000B0F02">
        <w:rPr>
          <w:sz w:val="20"/>
          <w:szCs w:val="20"/>
        </w:rPr>
        <w:t xml:space="preserve"> </w:t>
      </w:r>
      <w:r w:rsidR="00AE3EA6" w:rsidRPr="00AE3EA6">
        <w:rPr>
          <w:sz w:val="20"/>
          <w:szCs w:val="20"/>
        </w:rPr>
        <w:t>zaposlenika</w:t>
      </w:r>
    </w:p>
    <w:p w:rsidR="000B0F02" w:rsidRPr="00A50E51" w:rsidRDefault="000B0F02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DD7DEE">
        <w:rPr>
          <w:sz w:val="20"/>
          <w:szCs w:val="20"/>
        </w:rPr>
        <w:t>158</w:t>
      </w:r>
      <w:r w:rsidR="00AE3EA6">
        <w:rPr>
          <w:sz w:val="20"/>
          <w:szCs w:val="20"/>
        </w:rPr>
        <w:t>-20</w:t>
      </w:r>
      <w:r w:rsidR="00D83F77">
        <w:rPr>
          <w:sz w:val="20"/>
          <w:szCs w:val="20"/>
        </w:rPr>
        <w:t>2</w:t>
      </w:r>
      <w:r w:rsidR="00DD7DEE">
        <w:rPr>
          <w:sz w:val="20"/>
          <w:szCs w:val="20"/>
        </w:rPr>
        <w:t>5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DD7DEE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5"/>
        <w:gridCol w:w="4469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465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63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4"/>
        <w:gridCol w:w="4470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F27359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0B0F02"/>
    <w:rsid w:val="002A78DA"/>
    <w:rsid w:val="004811E3"/>
    <w:rsid w:val="00491C7C"/>
    <w:rsid w:val="005626B7"/>
    <w:rsid w:val="00702610"/>
    <w:rsid w:val="00864F07"/>
    <w:rsid w:val="00872983"/>
    <w:rsid w:val="00A50E51"/>
    <w:rsid w:val="00AE3EA6"/>
    <w:rsid w:val="00B35971"/>
    <w:rsid w:val="00B52D08"/>
    <w:rsid w:val="00B829F6"/>
    <w:rsid w:val="00D83F77"/>
    <w:rsid w:val="00DD3004"/>
    <w:rsid w:val="00DD7DEE"/>
    <w:rsid w:val="00F04E8D"/>
    <w:rsid w:val="00F16A6D"/>
    <w:rsid w:val="00F27359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DAF"/>
  <w15:docId w15:val="{2A2974C8-982D-4EA9-8EA7-04AF24F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3</cp:revision>
  <cp:lastPrinted>2018-07-06T08:03:00Z</cp:lastPrinted>
  <dcterms:created xsi:type="dcterms:W3CDTF">2025-05-12T13:12:00Z</dcterms:created>
  <dcterms:modified xsi:type="dcterms:W3CDTF">2025-05-15T11:47:00Z</dcterms:modified>
</cp:coreProperties>
</file>